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26" w:rsidRPr="00F96B02" w:rsidRDefault="00404226" w:rsidP="00404226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Vēstures valsts 26. olim</w:t>
      </w:r>
      <w:r>
        <w:rPr>
          <w:b/>
          <w:sz w:val="32"/>
          <w:szCs w:val="32"/>
        </w:rPr>
        <w:t>piādes otrais (novada) posms 9.</w:t>
      </w:r>
      <w:r>
        <w:rPr>
          <w:b/>
          <w:sz w:val="32"/>
          <w:szCs w:val="32"/>
        </w:rPr>
        <w:t xml:space="preserve"> klasei dalībnieku sarakts</w:t>
      </w:r>
    </w:p>
    <w:p w:rsidR="00404226" w:rsidRPr="00F96B02" w:rsidRDefault="00404226" w:rsidP="00404226">
      <w:pPr>
        <w:tabs>
          <w:tab w:val="center" w:pos="6979"/>
          <w:tab w:val="left" w:pos="11070"/>
        </w:tabs>
        <w:spacing w:after="200" w:line="276" w:lineRule="auto"/>
        <w:jc w:val="center"/>
        <w:rPr>
          <w:sz w:val="28"/>
          <w:szCs w:val="28"/>
        </w:rPr>
      </w:pPr>
      <w:r w:rsidRPr="00F96B02">
        <w:rPr>
          <w:sz w:val="28"/>
          <w:szCs w:val="28"/>
        </w:rPr>
        <w:t xml:space="preserve">2019. gada </w:t>
      </w:r>
      <w:proofErr w:type="gramStart"/>
      <w:r>
        <w:rPr>
          <w:sz w:val="28"/>
          <w:szCs w:val="28"/>
        </w:rPr>
        <w:t>13.decembrī</w:t>
      </w:r>
      <w:proofErr w:type="gramEnd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638"/>
        <w:gridCol w:w="2430"/>
        <w:gridCol w:w="1440"/>
        <w:gridCol w:w="2250"/>
      </w:tblGrid>
      <w:tr w:rsidR="00404226" w:rsidRPr="00D238EF" w:rsidTr="00AD03F4">
        <w:trPr>
          <w:trHeight w:val="70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Vārds Uzvārds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Klase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Skolotājs, kurš gatavoja olimpiādei</w:t>
            </w:r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Renāte Marta Āboltiņa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Blomes pamatskola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Anda Kalniņa</w:t>
            </w:r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Andis Poļakovs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Palsmanes pamatskola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Irita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Eimane</w:t>
            </w:r>
            <w:proofErr w:type="spellEnd"/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Toms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Vilemsons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Grundzāles</w:t>
            </w:r>
            <w:r w:rsidRPr="00D238EF">
              <w:rPr>
                <w:rFonts w:ascii="Times New Roman" w:hAnsi="Times New Roman" w:cs="Times New Roman"/>
                <w:szCs w:val="24"/>
              </w:rPr>
              <w:t xml:space="preserve"> pamatskola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Irita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Eimane</w:t>
            </w:r>
            <w:proofErr w:type="spellEnd"/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Endijs Graudiņš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Jeļena Dombrovska</w:t>
            </w:r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Eva Evelīna Krūmiņa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Jeļena Dombrovska</w:t>
            </w:r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Evelīna Elizabete Freimane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Jeļena Dombrovska</w:t>
            </w:r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Jānis Ričards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Bikiņš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Jeļena Dombrovska</w:t>
            </w:r>
          </w:p>
        </w:tc>
      </w:tr>
      <w:tr w:rsidR="00404226" w:rsidRPr="00D238EF" w:rsidTr="00AD03F4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226" w:rsidRPr="00D238EF" w:rsidRDefault="00404226" w:rsidP="00AD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bookmarkStart w:id="0" w:name="_GoBack"/>
            <w:bookmarkEnd w:id="0"/>
            <w:r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Monta Sorokina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04226" w:rsidRPr="00D238EF" w:rsidRDefault="00404226" w:rsidP="00AD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26" w:rsidRPr="00D238EF" w:rsidRDefault="00404226" w:rsidP="00AD03F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Jeļena Dombrovska</w:t>
            </w:r>
          </w:p>
        </w:tc>
      </w:tr>
    </w:tbl>
    <w:p w:rsidR="00242BC5" w:rsidRDefault="00242BC5"/>
    <w:sectPr w:rsidR="00242B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26"/>
    <w:rsid w:val="00242BC5"/>
    <w:rsid w:val="004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BAC2-A11C-461E-B2C0-CB91684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422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1</cp:revision>
  <dcterms:created xsi:type="dcterms:W3CDTF">2019-12-23T13:16:00Z</dcterms:created>
  <dcterms:modified xsi:type="dcterms:W3CDTF">2019-12-23T13:17:00Z</dcterms:modified>
</cp:coreProperties>
</file>